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B1B3" w14:textId="77777777" w:rsidR="00CB5DAA" w:rsidRPr="00503FC0" w:rsidRDefault="00CB5DAA" w:rsidP="00CB5DAA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Препоръчителен списък на произведения</w:t>
      </w:r>
    </w:p>
    <w:p w14:paraId="4DDDEB8E" w14:textId="2D21218F" w:rsidR="00CB5DAA" w:rsidRDefault="00CB5DAA" w:rsidP="00CB5DAA">
      <w:pPr>
        <w:widowControl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</w:pPr>
      <w:r w:rsidRPr="00503FC0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за прочит през лятото</w:t>
      </w:r>
      <w:r w:rsidRPr="00450657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 xml:space="preserve"> </w:t>
      </w:r>
      <w:r w:rsidR="00564EB8">
        <w:rPr>
          <w:rFonts w:ascii="Times New Roman" w:hAnsi="Times New Roman" w:cs="Times New Roman"/>
          <w:b/>
          <w:color w:val="000000"/>
          <w:sz w:val="28"/>
          <w:szCs w:val="28"/>
          <w:lang w:val="bg-BG" w:bidi="ar-SA"/>
        </w:rPr>
        <w:t>след 1. клас</w:t>
      </w:r>
    </w:p>
    <w:p w14:paraId="55A28405" w14:textId="77777777" w:rsidR="00CB5DAA" w:rsidRPr="008D2361" w:rsidRDefault="00CB5DAA" w:rsidP="00CB5DAA">
      <w:pPr>
        <w:widowControl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</w:pPr>
      <w:r w:rsidRPr="008D2361">
        <w:rPr>
          <w:rFonts w:ascii="Times New Roman" w:hAnsi="Times New Roman" w:cs="Times New Roman"/>
          <w:bCs/>
          <w:color w:val="000000"/>
          <w:sz w:val="28"/>
          <w:szCs w:val="28"/>
          <w:lang w:val="bg-BG" w:bidi="ar-SA"/>
        </w:rPr>
        <w:t>(Ст. Здравкова и колектив)</w:t>
      </w:r>
    </w:p>
    <w:p w14:paraId="56AFA110" w14:textId="77777777" w:rsidR="00CB5DAA" w:rsidRPr="000859C6" w:rsidRDefault="00CB5DAA" w:rsidP="00CB5DAA">
      <w:pPr>
        <w:widowControl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2AC2B636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„Пипи Дългото чорапче“ – Астрид Линдгрен</w:t>
      </w:r>
    </w:p>
    <w:p w14:paraId="0AD4EF77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Български народни приказки</w:t>
      </w:r>
    </w:p>
    <w:p w14:paraId="25F36466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„Торба басни“ – Пламен Тотев</w:t>
      </w:r>
    </w:p>
    <w:p w14:paraId="055F716E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„Приключенията на Пинокио“ – Карло Колоди</w:t>
      </w:r>
    </w:p>
    <w:p w14:paraId="398F2A4E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„Приказки от Оная гора“ – Мая Дългъчева</w:t>
      </w:r>
    </w:p>
    <w:p w14:paraId="4456C5A8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„Патиланско царство“ – Ран Босилек</w:t>
      </w:r>
    </w:p>
    <w:p w14:paraId="4FE99745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„Приключенията на мотовете“ – Радостина Николова</w:t>
      </w:r>
    </w:p>
    <w:p w14:paraId="4F5D18B8" w14:textId="77777777" w:rsidR="00CB5DAA" w:rsidRPr="00193D7B" w:rsidRDefault="00CB5DAA" w:rsidP="00CB5DAA">
      <w:pPr>
        <w:widowControl/>
        <w:autoSpaceDE/>
        <w:autoSpaceDN/>
        <w:ind w:left="360"/>
        <w:rPr>
          <w:rFonts w:ascii="Times New Roman" w:hAnsi="Times New Roman" w:cs="Times New Roman"/>
          <w:sz w:val="28"/>
          <w:szCs w:val="28"/>
          <w:lang w:val="bg-BG"/>
        </w:rPr>
      </w:pPr>
      <w:r w:rsidRPr="00193D7B">
        <w:rPr>
          <w:rFonts w:ascii="Times New Roman" w:hAnsi="Times New Roman" w:cs="Times New Roman"/>
          <w:sz w:val="28"/>
          <w:szCs w:val="28"/>
          <w:lang w:val="bg-BG"/>
        </w:rPr>
        <w:t>„Джиго заминава за пустинята“ – Юлия Спиридонова</w:t>
      </w:r>
    </w:p>
    <w:p w14:paraId="418A1ED7" w14:textId="77777777" w:rsidR="00CB5DAA" w:rsidRPr="000859C6" w:rsidRDefault="00CB5DAA" w:rsidP="00CB5DAA">
      <w:pPr>
        <w:widowControl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bg-BG" w:bidi="ar-SA"/>
        </w:rPr>
      </w:pPr>
    </w:p>
    <w:p w14:paraId="7B9E0AE5" w14:textId="77777777" w:rsidR="001E6564" w:rsidRDefault="001E6564"/>
    <w:sectPr w:rsidR="001E656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 BulgarianCYR">
    <w:altName w:val="Times New Roman"/>
    <w:panose1 w:val="00000000000000000000"/>
    <w:charset w:val="00"/>
    <w:family w:val="modern"/>
    <w:notTrueType/>
    <w:pitch w:val="variable"/>
    <w:sig w:usb0="8000020B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AA"/>
    <w:rsid w:val="001E6564"/>
    <w:rsid w:val="00564EB8"/>
    <w:rsid w:val="008D2361"/>
    <w:rsid w:val="00C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535E"/>
  <w15:chartTrackingRefBased/>
  <w15:docId w15:val="{5B80E484-467D-4FBE-A515-5396F8D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DAA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n.koleva@bka.local</cp:lastModifiedBy>
  <cp:revision>3</cp:revision>
  <dcterms:created xsi:type="dcterms:W3CDTF">2023-05-17T13:59:00Z</dcterms:created>
  <dcterms:modified xsi:type="dcterms:W3CDTF">2023-05-18T14:55:00Z</dcterms:modified>
</cp:coreProperties>
</file>